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7A" w:rsidRDefault="0083617A" w:rsidP="00C85202">
      <w:pPr>
        <w:spacing w:after="40"/>
        <w:ind w:left="-567" w:right="-709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202" w:rsidRPr="00C85202" w:rsidRDefault="00C85202" w:rsidP="00C85202">
      <w:pPr>
        <w:spacing w:after="40"/>
        <w:ind w:left="-567" w:right="-709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Всероссийский Форум поставщиков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ритейлеров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детских товаров</w:t>
      </w:r>
    </w:p>
    <w:p w:rsidR="00C85202" w:rsidRPr="000E6203" w:rsidRDefault="00C85202" w:rsidP="000E6203">
      <w:pPr>
        <w:spacing w:after="40"/>
        <w:ind w:left="-567" w:right="-709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02">
        <w:rPr>
          <w:rFonts w:ascii="Times New Roman" w:hAnsi="Times New Roman" w:cs="Times New Roman"/>
          <w:b/>
          <w:sz w:val="24"/>
          <w:szCs w:val="24"/>
        </w:rPr>
        <w:t>KIDS RETAIL SPEECH 2017</w:t>
      </w:r>
    </w:p>
    <w:p w:rsidR="00C85202" w:rsidRDefault="00C85202" w:rsidP="00C85202">
      <w:pPr>
        <w:spacing w:after="40"/>
        <w:ind w:firstLine="28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C85202" w:rsidRPr="00C85202" w:rsidRDefault="00C85202" w:rsidP="0083617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C85202">
        <w:rPr>
          <w:rFonts w:eastAsiaTheme="minorHAnsi"/>
          <w:b w:val="0"/>
          <w:bCs w:val="0"/>
          <w:sz w:val="24"/>
          <w:szCs w:val="24"/>
          <w:lang w:eastAsia="en-US"/>
        </w:rPr>
        <w:t xml:space="preserve">С 28 февраля по 1 марта </w:t>
      </w:r>
      <w:r w:rsidR="000E6203" w:rsidRPr="00C85202">
        <w:rPr>
          <w:rFonts w:eastAsiaTheme="minorHAnsi"/>
          <w:b w:val="0"/>
          <w:bCs w:val="0"/>
          <w:sz w:val="24"/>
          <w:szCs w:val="24"/>
          <w:lang w:eastAsia="en-US"/>
        </w:rPr>
        <w:t xml:space="preserve">в </w:t>
      </w:r>
      <w:r w:rsidR="000E6203">
        <w:rPr>
          <w:rFonts w:eastAsiaTheme="minorHAnsi"/>
          <w:b w:val="0"/>
          <w:bCs w:val="0"/>
          <w:sz w:val="24"/>
          <w:szCs w:val="24"/>
          <w:lang w:eastAsia="en-US"/>
        </w:rPr>
        <w:t xml:space="preserve">МВЦ «Крокус Экспо» </w:t>
      </w:r>
      <w:r w:rsidRPr="00C85202">
        <w:rPr>
          <w:rFonts w:eastAsiaTheme="minorHAnsi"/>
          <w:b w:val="0"/>
          <w:bCs w:val="0"/>
          <w:sz w:val="24"/>
          <w:szCs w:val="24"/>
          <w:lang w:eastAsia="en-US"/>
        </w:rPr>
        <w:t xml:space="preserve">в Москве состоится Всероссийский Форум поставщиков и </w:t>
      </w:r>
      <w:proofErr w:type="spellStart"/>
      <w:r w:rsidRPr="00C85202">
        <w:rPr>
          <w:rFonts w:eastAsiaTheme="minorHAnsi"/>
          <w:b w:val="0"/>
          <w:bCs w:val="0"/>
          <w:sz w:val="24"/>
          <w:szCs w:val="24"/>
          <w:lang w:eastAsia="en-US"/>
        </w:rPr>
        <w:t>ритейлеров</w:t>
      </w:r>
      <w:proofErr w:type="spellEnd"/>
      <w:r w:rsidRPr="00C85202">
        <w:rPr>
          <w:rFonts w:eastAsiaTheme="minorHAnsi"/>
          <w:b w:val="0"/>
          <w:bCs w:val="0"/>
          <w:sz w:val="24"/>
          <w:szCs w:val="24"/>
          <w:lang w:eastAsia="en-US"/>
        </w:rPr>
        <w:t xml:space="preserve"> детских товаров </w:t>
      </w:r>
      <w:proofErr w:type="spellStart"/>
      <w:r w:rsidR="000E6203" w:rsidRPr="00C85202">
        <w:rPr>
          <w:rFonts w:eastAsiaTheme="minorHAnsi"/>
          <w:b w:val="0"/>
          <w:bCs w:val="0"/>
          <w:sz w:val="24"/>
          <w:szCs w:val="24"/>
          <w:lang w:eastAsia="en-US"/>
        </w:rPr>
        <w:t>Kids</w:t>
      </w:r>
      <w:proofErr w:type="spellEnd"/>
      <w:r w:rsidR="000E6203" w:rsidRPr="00C85202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proofErr w:type="spellStart"/>
      <w:r w:rsidR="000E6203" w:rsidRPr="00C85202">
        <w:rPr>
          <w:rFonts w:eastAsiaTheme="minorHAnsi"/>
          <w:b w:val="0"/>
          <w:bCs w:val="0"/>
          <w:sz w:val="24"/>
          <w:szCs w:val="24"/>
          <w:lang w:eastAsia="en-US"/>
        </w:rPr>
        <w:t>Retail</w:t>
      </w:r>
      <w:proofErr w:type="spellEnd"/>
      <w:r w:rsidR="000E6203" w:rsidRPr="00C85202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proofErr w:type="spellStart"/>
      <w:r w:rsidR="000E6203" w:rsidRPr="00C85202">
        <w:rPr>
          <w:rFonts w:eastAsiaTheme="minorHAnsi"/>
          <w:b w:val="0"/>
          <w:bCs w:val="0"/>
          <w:sz w:val="24"/>
          <w:szCs w:val="24"/>
          <w:lang w:eastAsia="en-US"/>
        </w:rPr>
        <w:t>Speech</w:t>
      </w:r>
      <w:proofErr w:type="spellEnd"/>
      <w:r w:rsidR="000E6203" w:rsidRPr="00C85202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Pr="00C85202">
        <w:rPr>
          <w:rFonts w:eastAsiaTheme="minorHAnsi"/>
          <w:b w:val="0"/>
          <w:bCs w:val="0"/>
          <w:sz w:val="24"/>
          <w:szCs w:val="24"/>
          <w:lang w:eastAsia="en-US"/>
        </w:rPr>
        <w:t xml:space="preserve">2017: «Советы от первых лиц. Как захватить рынки сбыта детских товаров?». Форум пройдет в </w:t>
      </w:r>
      <w:proofErr w:type="gramStart"/>
      <w:r w:rsidRPr="00C85202">
        <w:rPr>
          <w:rFonts w:eastAsiaTheme="minorHAnsi"/>
          <w:b w:val="0"/>
          <w:bCs w:val="0"/>
          <w:sz w:val="24"/>
          <w:szCs w:val="24"/>
          <w:lang w:eastAsia="en-US"/>
        </w:rPr>
        <w:t>рамках</w:t>
      </w:r>
      <w:proofErr w:type="gramEnd"/>
      <w:r w:rsidRPr="00C85202">
        <w:rPr>
          <w:rFonts w:eastAsiaTheme="minorHAnsi"/>
          <w:b w:val="0"/>
          <w:bCs w:val="0"/>
          <w:sz w:val="24"/>
          <w:szCs w:val="24"/>
          <w:lang w:eastAsia="en-US"/>
        </w:rPr>
        <w:t xml:space="preserve"> Международной специализированной выставки товаров для детей </w:t>
      </w:r>
      <w:proofErr w:type="spellStart"/>
      <w:r w:rsidR="000E6203" w:rsidRPr="00C85202">
        <w:rPr>
          <w:rFonts w:eastAsiaTheme="minorHAnsi"/>
          <w:b w:val="0"/>
          <w:bCs w:val="0"/>
          <w:sz w:val="24"/>
          <w:szCs w:val="24"/>
          <w:lang w:eastAsia="en-US"/>
        </w:rPr>
        <w:t>Kids</w:t>
      </w:r>
      <w:proofErr w:type="spellEnd"/>
      <w:r w:rsidR="000E6203" w:rsidRPr="00C85202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proofErr w:type="spellStart"/>
      <w:r w:rsidR="000E6203" w:rsidRPr="00C85202">
        <w:rPr>
          <w:rFonts w:eastAsiaTheme="minorHAnsi"/>
          <w:b w:val="0"/>
          <w:bCs w:val="0"/>
          <w:sz w:val="24"/>
          <w:szCs w:val="24"/>
          <w:lang w:eastAsia="en-US"/>
        </w:rPr>
        <w:t>Russia</w:t>
      </w:r>
      <w:proofErr w:type="spellEnd"/>
      <w:r w:rsidRPr="00C85202">
        <w:rPr>
          <w:rFonts w:eastAsiaTheme="minorHAnsi"/>
          <w:b w:val="0"/>
          <w:bCs w:val="0"/>
          <w:sz w:val="24"/>
          <w:szCs w:val="24"/>
          <w:lang w:eastAsia="en-US"/>
        </w:rPr>
        <w:t xml:space="preserve">. </w:t>
      </w:r>
      <w:r w:rsidR="0083617A">
        <w:rPr>
          <w:rFonts w:eastAsiaTheme="minorHAnsi"/>
          <w:b w:val="0"/>
          <w:bCs w:val="0"/>
          <w:sz w:val="24"/>
          <w:szCs w:val="24"/>
          <w:lang w:eastAsia="en-US"/>
        </w:rPr>
        <w:t>О</w:t>
      </w:r>
      <w:r w:rsidRPr="00C85202">
        <w:rPr>
          <w:rFonts w:eastAsiaTheme="minorHAnsi"/>
          <w:b w:val="0"/>
          <w:bCs w:val="0"/>
          <w:sz w:val="24"/>
          <w:szCs w:val="24"/>
          <w:lang w:eastAsia="en-US"/>
        </w:rPr>
        <w:t xml:space="preserve">рганизатором </w:t>
      </w:r>
      <w:r w:rsidR="000E6203">
        <w:rPr>
          <w:rFonts w:eastAsiaTheme="minorHAnsi"/>
          <w:b w:val="0"/>
          <w:bCs w:val="0"/>
          <w:sz w:val="24"/>
          <w:szCs w:val="24"/>
          <w:lang w:eastAsia="en-US"/>
        </w:rPr>
        <w:t>Ф</w:t>
      </w:r>
      <w:r w:rsidRPr="00C85202">
        <w:rPr>
          <w:rFonts w:eastAsiaTheme="minorHAnsi"/>
          <w:b w:val="0"/>
          <w:bCs w:val="0"/>
          <w:sz w:val="24"/>
          <w:szCs w:val="24"/>
          <w:lang w:eastAsia="en-US"/>
        </w:rPr>
        <w:t xml:space="preserve">орума выступает компания </w:t>
      </w:r>
      <w:proofErr w:type="spellStart"/>
      <w:r w:rsidRPr="00C85202">
        <w:rPr>
          <w:rFonts w:eastAsiaTheme="minorHAnsi"/>
          <w:b w:val="0"/>
          <w:bCs w:val="0"/>
          <w:sz w:val="24"/>
          <w:szCs w:val="24"/>
          <w:lang w:eastAsia="en-US"/>
        </w:rPr>
        <w:t>Quorum</w:t>
      </w:r>
      <w:proofErr w:type="spellEnd"/>
      <w:r w:rsidRPr="00C85202">
        <w:rPr>
          <w:rFonts w:eastAsiaTheme="minorHAnsi"/>
          <w:b w:val="0"/>
          <w:bCs w:val="0"/>
          <w:sz w:val="24"/>
          <w:szCs w:val="24"/>
          <w:lang w:eastAsia="en-US"/>
        </w:rPr>
        <w:t>.</w:t>
      </w:r>
    </w:p>
    <w:p w:rsidR="00C85202" w:rsidRDefault="00C85202" w:rsidP="0083617A">
      <w:pPr>
        <w:spacing w:after="40" w:line="276" w:lineRule="auto"/>
        <w:ind w:firstLine="28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C85202" w:rsidRPr="00C85202" w:rsidRDefault="00C85202" w:rsidP="0083617A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85202">
        <w:rPr>
          <w:rFonts w:ascii="Times New Roman" w:hAnsi="Times New Roman" w:cs="Times New Roman"/>
          <w:sz w:val="24"/>
          <w:szCs w:val="24"/>
        </w:rPr>
        <w:t>Форум посвящен обсуждению тенденций рынка детских товаров с различных точек зрения: производителей, дистрибьюторов, поставщиков, ритейла, исследователей, рекламных агентств.</w:t>
      </w:r>
    </w:p>
    <w:p w:rsidR="00BA1311" w:rsidRPr="00BA1311" w:rsidRDefault="00BA1311" w:rsidP="0083617A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A1311">
        <w:rPr>
          <w:rFonts w:ascii="Times New Roman" w:hAnsi="Times New Roman" w:cs="Times New Roman"/>
          <w:sz w:val="24"/>
          <w:szCs w:val="24"/>
        </w:rPr>
        <w:t>Ключевые темы Форума:</w:t>
      </w:r>
    </w:p>
    <w:p w:rsidR="00BA1311" w:rsidRDefault="00BA1311" w:rsidP="0083617A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A1311">
        <w:rPr>
          <w:rFonts w:ascii="Times New Roman" w:hAnsi="Times New Roman" w:cs="Times New Roman"/>
          <w:sz w:val="24"/>
          <w:szCs w:val="24"/>
        </w:rPr>
        <w:t>Что поставщики товаров для детей делают не так в работе с сетями?</w:t>
      </w:r>
    </w:p>
    <w:p w:rsidR="00BA1311" w:rsidRDefault="00BA1311" w:rsidP="0083617A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A1311">
        <w:rPr>
          <w:rFonts w:ascii="Times New Roman" w:hAnsi="Times New Roman" w:cs="Times New Roman"/>
          <w:sz w:val="24"/>
          <w:szCs w:val="24"/>
        </w:rPr>
        <w:t>Как подготовиться к тендеру?</w:t>
      </w:r>
    </w:p>
    <w:p w:rsidR="00BA1311" w:rsidRDefault="00BA1311" w:rsidP="0083617A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A1311">
        <w:rPr>
          <w:rFonts w:ascii="Times New Roman" w:hAnsi="Times New Roman" w:cs="Times New Roman"/>
          <w:sz w:val="24"/>
          <w:szCs w:val="24"/>
        </w:rPr>
        <w:t xml:space="preserve">Свободные ниши для детских товаров в </w:t>
      </w:r>
      <w:proofErr w:type="spellStart"/>
      <w:r w:rsidRPr="00BA1311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Pr="00BA1311">
        <w:rPr>
          <w:rFonts w:ascii="Times New Roman" w:hAnsi="Times New Roman" w:cs="Times New Roman"/>
          <w:sz w:val="24"/>
          <w:szCs w:val="24"/>
        </w:rPr>
        <w:t xml:space="preserve">. Что пока не занято и как </w:t>
      </w:r>
      <w:proofErr w:type="gramStart"/>
      <w:r w:rsidRPr="00BA1311">
        <w:rPr>
          <w:rFonts w:ascii="Times New Roman" w:hAnsi="Times New Roman" w:cs="Times New Roman"/>
          <w:sz w:val="24"/>
          <w:szCs w:val="24"/>
        </w:rPr>
        <w:t>подвинуть</w:t>
      </w:r>
      <w:proofErr w:type="gramEnd"/>
      <w:r w:rsidRPr="00BA1311">
        <w:rPr>
          <w:rFonts w:ascii="Times New Roman" w:hAnsi="Times New Roman" w:cs="Times New Roman"/>
          <w:sz w:val="24"/>
          <w:szCs w:val="24"/>
        </w:rPr>
        <w:t xml:space="preserve"> конкурентов?</w:t>
      </w:r>
    </w:p>
    <w:p w:rsidR="00BA1311" w:rsidRDefault="00BA1311" w:rsidP="0083617A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A1311">
        <w:rPr>
          <w:rFonts w:ascii="Times New Roman" w:hAnsi="Times New Roman" w:cs="Times New Roman"/>
          <w:sz w:val="24"/>
          <w:szCs w:val="24"/>
        </w:rPr>
        <w:t>Взрослые проблемы детских товаров. К чему ведет ужесточение правил сертификации?</w:t>
      </w:r>
    </w:p>
    <w:p w:rsidR="00BA1311" w:rsidRDefault="00BA1311" w:rsidP="0083617A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A1311">
        <w:rPr>
          <w:rFonts w:ascii="Times New Roman" w:hAnsi="Times New Roman" w:cs="Times New Roman"/>
          <w:sz w:val="24"/>
          <w:szCs w:val="24"/>
        </w:rPr>
        <w:t>Лицензирование. Как рассчитать все риски и потенциалы?</w:t>
      </w:r>
    </w:p>
    <w:p w:rsidR="00BA1311" w:rsidRPr="00BA1311" w:rsidRDefault="00BA1311" w:rsidP="0083617A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A1311">
        <w:rPr>
          <w:rFonts w:ascii="Times New Roman" w:hAnsi="Times New Roman" w:cs="Times New Roman"/>
          <w:sz w:val="24"/>
          <w:szCs w:val="24"/>
        </w:rPr>
        <w:t xml:space="preserve">К выступлению приглашены ведущие эксперты из компаний: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1311">
        <w:rPr>
          <w:rFonts w:ascii="Times New Roman" w:hAnsi="Times New Roman" w:cs="Times New Roman"/>
          <w:sz w:val="24"/>
          <w:szCs w:val="24"/>
        </w:rPr>
        <w:t>Детский мир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13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1311">
        <w:rPr>
          <w:rFonts w:ascii="Times New Roman" w:hAnsi="Times New Roman" w:cs="Times New Roman"/>
          <w:sz w:val="24"/>
          <w:szCs w:val="24"/>
        </w:rPr>
        <w:t>Дочки-сыночки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13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1311">
        <w:rPr>
          <w:rFonts w:ascii="Times New Roman" w:hAnsi="Times New Roman" w:cs="Times New Roman"/>
          <w:sz w:val="24"/>
          <w:szCs w:val="24"/>
        </w:rPr>
        <w:t>Ашан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1311">
        <w:rPr>
          <w:rFonts w:ascii="Times New Roman" w:hAnsi="Times New Roman" w:cs="Times New Roman"/>
          <w:sz w:val="24"/>
          <w:szCs w:val="24"/>
        </w:rPr>
        <w:t xml:space="preserve">, Ozon.ru, </w:t>
      </w:r>
      <w:proofErr w:type="spellStart"/>
      <w:r w:rsidRPr="00BA1311">
        <w:rPr>
          <w:rFonts w:ascii="Times New Roman" w:hAnsi="Times New Roman" w:cs="Times New Roman"/>
          <w:sz w:val="24"/>
          <w:szCs w:val="24"/>
        </w:rPr>
        <w:t>Aliexpress</w:t>
      </w:r>
      <w:proofErr w:type="spellEnd"/>
      <w:r w:rsidRPr="00BA1311">
        <w:rPr>
          <w:rFonts w:ascii="Times New Roman" w:hAnsi="Times New Roman" w:cs="Times New Roman"/>
          <w:sz w:val="24"/>
          <w:szCs w:val="24"/>
        </w:rPr>
        <w:t xml:space="preserve">, X5 </w:t>
      </w:r>
      <w:proofErr w:type="spellStart"/>
      <w:r w:rsidRPr="00BA1311">
        <w:rPr>
          <w:rFonts w:ascii="Times New Roman" w:hAnsi="Times New Roman" w:cs="Times New Roman"/>
          <w:sz w:val="24"/>
          <w:szCs w:val="24"/>
        </w:rPr>
        <w:t>Retail</w:t>
      </w:r>
      <w:proofErr w:type="spellEnd"/>
      <w:r w:rsidRPr="00BA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31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BA13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A1311">
        <w:rPr>
          <w:rFonts w:ascii="Times New Roman" w:hAnsi="Times New Roman" w:cs="Times New Roman"/>
          <w:sz w:val="24"/>
          <w:szCs w:val="24"/>
        </w:rPr>
        <w:t>Юлмарт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A1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311">
        <w:rPr>
          <w:rFonts w:ascii="Times New Roman" w:hAnsi="Times New Roman" w:cs="Times New Roman"/>
          <w:sz w:val="24"/>
          <w:szCs w:val="24"/>
        </w:rPr>
        <w:t>Sela</w:t>
      </w:r>
      <w:proofErr w:type="spellEnd"/>
      <w:r w:rsidRPr="00BA1311">
        <w:rPr>
          <w:rFonts w:ascii="Times New Roman" w:hAnsi="Times New Roman" w:cs="Times New Roman"/>
          <w:sz w:val="24"/>
          <w:szCs w:val="24"/>
        </w:rPr>
        <w:t xml:space="preserve">, Ideas4retail, </w:t>
      </w:r>
      <w:proofErr w:type="spellStart"/>
      <w:r w:rsidRPr="00BA1311">
        <w:rPr>
          <w:rFonts w:ascii="Times New Roman" w:hAnsi="Times New Roman" w:cs="Times New Roman"/>
          <w:sz w:val="24"/>
          <w:szCs w:val="24"/>
        </w:rPr>
        <w:t>Mamsy</w:t>
      </w:r>
      <w:proofErr w:type="spellEnd"/>
      <w:r w:rsidRPr="00BA1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311">
        <w:rPr>
          <w:rFonts w:ascii="Times New Roman" w:hAnsi="Times New Roman" w:cs="Times New Roman"/>
          <w:sz w:val="24"/>
          <w:szCs w:val="24"/>
        </w:rPr>
        <w:t>Burger</w:t>
      </w:r>
      <w:proofErr w:type="spellEnd"/>
      <w:r w:rsidRPr="00BA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311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Pr="00BA1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311">
        <w:rPr>
          <w:rFonts w:ascii="Times New Roman" w:hAnsi="Times New Roman" w:cs="Times New Roman"/>
          <w:sz w:val="24"/>
          <w:szCs w:val="24"/>
        </w:rPr>
        <w:t>Macdonald</w:t>
      </w:r>
      <w:proofErr w:type="spellEnd"/>
      <w:r w:rsidRPr="00BA131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13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1311">
        <w:rPr>
          <w:rFonts w:ascii="Times New Roman" w:hAnsi="Times New Roman" w:cs="Times New Roman"/>
          <w:sz w:val="24"/>
          <w:szCs w:val="24"/>
        </w:rPr>
        <w:t>Андерсон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13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1311">
        <w:rPr>
          <w:rFonts w:ascii="Times New Roman" w:hAnsi="Times New Roman" w:cs="Times New Roman"/>
          <w:sz w:val="24"/>
          <w:szCs w:val="24"/>
        </w:rPr>
        <w:t>Утконос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13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1311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1311">
        <w:rPr>
          <w:rFonts w:ascii="Times New Roman" w:hAnsi="Times New Roman" w:cs="Times New Roman"/>
          <w:sz w:val="24"/>
          <w:szCs w:val="24"/>
        </w:rPr>
        <w:t xml:space="preserve">, METRO </w:t>
      </w:r>
      <w:proofErr w:type="spellStart"/>
      <w:r w:rsidRPr="00BA1311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BA131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A1311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BA13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1311">
        <w:rPr>
          <w:rFonts w:ascii="Times New Roman" w:hAnsi="Times New Roman" w:cs="Times New Roman"/>
          <w:sz w:val="24"/>
          <w:szCs w:val="24"/>
        </w:rPr>
        <w:t xml:space="preserve">Яндекс </w:t>
      </w:r>
      <w:proofErr w:type="spellStart"/>
      <w:r w:rsidRPr="00BA1311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A13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1311">
        <w:rPr>
          <w:rFonts w:ascii="Times New Roman" w:hAnsi="Times New Roman" w:cs="Times New Roman"/>
          <w:sz w:val="24"/>
          <w:szCs w:val="24"/>
        </w:rPr>
        <w:t>СМИК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13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1311">
        <w:rPr>
          <w:rFonts w:ascii="Times New Roman" w:hAnsi="Times New Roman" w:cs="Times New Roman"/>
          <w:sz w:val="24"/>
          <w:szCs w:val="24"/>
        </w:rPr>
        <w:t>Гулливер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13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A1311">
        <w:rPr>
          <w:rFonts w:ascii="Times New Roman" w:hAnsi="Times New Roman" w:cs="Times New Roman"/>
          <w:sz w:val="24"/>
          <w:szCs w:val="24"/>
        </w:rPr>
        <w:t>Олант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A1311">
        <w:rPr>
          <w:rFonts w:ascii="Times New Roman" w:hAnsi="Times New Roman" w:cs="Times New Roman"/>
          <w:sz w:val="24"/>
          <w:szCs w:val="24"/>
        </w:rPr>
        <w:t>.</w:t>
      </w:r>
    </w:p>
    <w:p w:rsidR="000E6203" w:rsidRPr="00BA1311" w:rsidRDefault="00D841F1" w:rsidP="0083617A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Форума включает уникальные исследования, доклады, дискуссии,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воркшопы</w:t>
      </w:r>
      <w:proofErr w:type="spellEnd"/>
      <w:r>
        <w:rPr>
          <w:rFonts w:ascii="Times New Roman" w:hAnsi="Times New Roman" w:cs="Times New Roman"/>
          <w:sz w:val="24"/>
          <w:szCs w:val="24"/>
        </w:rPr>
        <w:t>, круглые столы.</w:t>
      </w:r>
    </w:p>
    <w:p w:rsidR="00C85202" w:rsidRDefault="00C85202" w:rsidP="0083617A">
      <w:pPr>
        <w:spacing w:before="120" w:after="40" w:line="276" w:lineRule="auto"/>
        <w:ind w:right="-709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585127">
        <w:rPr>
          <w:rFonts w:ascii="Times New Roman" w:hAnsi="Times New Roman" w:cs="Times New Roman"/>
          <w:sz w:val="24"/>
          <w:szCs w:val="24"/>
        </w:rPr>
        <w:t xml:space="preserve">Подробности на сайте: </w:t>
      </w:r>
      <w:hyperlink r:id="rId6" w:history="1">
        <w:r w:rsidR="000E6203" w:rsidRPr="00585127">
          <w:rPr>
            <w:rStyle w:val="a4"/>
            <w:rFonts w:ascii="Times New Roman" w:hAnsi="Times New Roman" w:cs="Times New Roman"/>
            <w:sz w:val="24"/>
            <w:szCs w:val="24"/>
          </w:rPr>
          <w:t>http://www.q</w:t>
        </w:r>
        <w:bookmarkStart w:id="0" w:name="_GoBack"/>
        <w:bookmarkEnd w:id="0"/>
        <w:r w:rsidR="000E6203" w:rsidRPr="00585127">
          <w:rPr>
            <w:rStyle w:val="a4"/>
            <w:rFonts w:ascii="Times New Roman" w:hAnsi="Times New Roman" w:cs="Times New Roman"/>
            <w:sz w:val="24"/>
            <w:szCs w:val="24"/>
          </w:rPr>
          <w:t>u</w:t>
        </w:r>
        <w:r w:rsidR="000E6203" w:rsidRPr="00585127">
          <w:rPr>
            <w:rStyle w:val="a4"/>
            <w:rFonts w:ascii="Times New Roman" w:hAnsi="Times New Roman" w:cs="Times New Roman"/>
            <w:sz w:val="24"/>
            <w:szCs w:val="24"/>
          </w:rPr>
          <w:t>orum.guru/</w:t>
        </w:r>
      </w:hyperlink>
      <w:r w:rsidRPr="00585127">
        <w:rPr>
          <w:rFonts w:ascii="Times New Roman" w:hAnsi="Times New Roman" w:cs="Times New Roman"/>
          <w:sz w:val="24"/>
          <w:szCs w:val="24"/>
        </w:rPr>
        <w:t xml:space="preserve"> или по тел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127">
        <w:rPr>
          <w:rFonts w:ascii="Times New Roman" w:hAnsi="Times New Roman" w:cs="Times New Roman"/>
          <w:sz w:val="24"/>
          <w:szCs w:val="24"/>
        </w:rPr>
        <w:t xml:space="preserve"> +7 (495) 789 38 83</w:t>
      </w:r>
      <w:r w:rsidRPr="00585127">
        <w:rPr>
          <w:rFonts w:ascii="Arial" w:hAnsi="Arial" w:cs="Arial"/>
          <w:color w:val="1F4E79"/>
          <w:sz w:val="20"/>
          <w:szCs w:val="20"/>
        </w:rPr>
        <w:t xml:space="preserve">, </w:t>
      </w:r>
      <w:r w:rsidRPr="00585127">
        <w:rPr>
          <w:rFonts w:ascii="Times New Roman" w:hAnsi="Times New Roman" w:cs="Times New Roman"/>
          <w:sz w:val="24"/>
          <w:szCs w:val="24"/>
        </w:rPr>
        <w:t>Цветкова Елена.</w:t>
      </w:r>
    </w:p>
    <w:p w:rsidR="00C85202" w:rsidRPr="00953BE2" w:rsidRDefault="00C85202" w:rsidP="0083617A">
      <w:pPr>
        <w:tabs>
          <w:tab w:val="left" w:pos="6521"/>
        </w:tabs>
        <w:spacing w:after="40" w:line="276" w:lineRule="auto"/>
        <w:ind w:right="-709" w:firstLine="284"/>
        <w:rPr>
          <w:rFonts w:ascii="Times New Roman" w:hAnsi="Times New Roman" w:cs="Times New Roman"/>
          <w:sz w:val="24"/>
          <w:szCs w:val="24"/>
        </w:rPr>
      </w:pPr>
    </w:p>
    <w:p w:rsidR="00C85202" w:rsidRPr="006A698D" w:rsidRDefault="00C85202" w:rsidP="00C85202">
      <w:pPr>
        <w:spacing w:after="40"/>
        <w:ind w:right="-709"/>
        <w:rPr>
          <w:b/>
          <w:i/>
        </w:rPr>
      </w:pPr>
    </w:p>
    <w:p w:rsidR="00043D53" w:rsidRPr="00C06669" w:rsidRDefault="00043D53" w:rsidP="00646C15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sectPr w:rsidR="00043D53" w:rsidRPr="00C06669" w:rsidSect="00836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B62"/>
    <w:multiLevelType w:val="hybridMultilevel"/>
    <w:tmpl w:val="46C8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2C9"/>
    <w:multiLevelType w:val="hybridMultilevel"/>
    <w:tmpl w:val="CD502FA6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39093B22"/>
    <w:multiLevelType w:val="hybridMultilevel"/>
    <w:tmpl w:val="98E6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26D03"/>
    <w:multiLevelType w:val="hybridMultilevel"/>
    <w:tmpl w:val="C07CD8B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C6"/>
    <w:rsid w:val="0000218A"/>
    <w:rsid w:val="00005D98"/>
    <w:rsid w:val="000125AD"/>
    <w:rsid w:val="00014206"/>
    <w:rsid w:val="0002067E"/>
    <w:rsid w:val="00022EB6"/>
    <w:rsid w:val="000247C0"/>
    <w:rsid w:val="0002653C"/>
    <w:rsid w:val="0003239F"/>
    <w:rsid w:val="00032A23"/>
    <w:rsid w:val="00037349"/>
    <w:rsid w:val="00043D53"/>
    <w:rsid w:val="00044A72"/>
    <w:rsid w:val="00055773"/>
    <w:rsid w:val="0005620E"/>
    <w:rsid w:val="00056478"/>
    <w:rsid w:val="0005709B"/>
    <w:rsid w:val="00057EEE"/>
    <w:rsid w:val="0007497E"/>
    <w:rsid w:val="000A2761"/>
    <w:rsid w:val="000B2FE3"/>
    <w:rsid w:val="000B4B16"/>
    <w:rsid w:val="000D51A3"/>
    <w:rsid w:val="000E6203"/>
    <w:rsid w:val="000F14FD"/>
    <w:rsid w:val="00112C3D"/>
    <w:rsid w:val="001174D6"/>
    <w:rsid w:val="00117540"/>
    <w:rsid w:val="0012044F"/>
    <w:rsid w:val="0012359E"/>
    <w:rsid w:val="001419A1"/>
    <w:rsid w:val="001427A7"/>
    <w:rsid w:val="00143436"/>
    <w:rsid w:val="00145F6E"/>
    <w:rsid w:val="00154AC7"/>
    <w:rsid w:val="00165365"/>
    <w:rsid w:val="001666D1"/>
    <w:rsid w:val="00167526"/>
    <w:rsid w:val="00170FD1"/>
    <w:rsid w:val="001944FE"/>
    <w:rsid w:val="00194C44"/>
    <w:rsid w:val="00196290"/>
    <w:rsid w:val="001A0DF3"/>
    <w:rsid w:val="001B2D80"/>
    <w:rsid w:val="001C77C2"/>
    <w:rsid w:val="001D06CB"/>
    <w:rsid w:val="001E1C05"/>
    <w:rsid w:val="001E75CD"/>
    <w:rsid w:val="00206095"/>
    <w:rsid w:val="00206155"/>
    <w:rsid w:val="00217FA1"/>
    <w:rsid w:val="0022082C"/>
    <w:rsid w:val="00220E41"/>
    <w:rsid w:val="00220E7A"/>
    <w:rsid w:val="00222EF7"/>
    <w:rsid w:val="002342C2"/>
    <w:rsid w:val="00271BF9"/>
    <w:rsid w:val="00276A33"/>
    <w:rsid w:val="002825B2"/>
    <w:rsid w:val="00295626"/>
    <w:rsid w:val="002A2DAB"/>
    <w:rsid w:val="002A4D36"/>
    <w:rsid w:val="002B3F7B"/>
    <w:rsid w:val="002C0F1A"/>
    <w:rsid w:val="002E2B76"/>
    <w:rsid w:val="002F0F61"/>
    <w:rsid w:val="002F204B"/>
    <w:rsid w:val="00345200"/>
    <w:rsid w:val="003746D7"/>
    <w:rsid w:val="003847BD"/>
    <w:rsid w:val="00386387"/>
    <w:rsid w:val="003A1827"/>
    <w:rsid w:val="003A59C4"/>
    <w:rsid w:val="003B33A2"/>
    <w:rsid w:val="003B4C81"/>
    <w:rsid w:val="003C0C20"/>
    <w:rsid w:val="003D006C"/>
    <w:rsid w:val="003D00ED"/>
    <w:rsid w:val="003D04BC"/>
    <w:rsid w:val="003D5545"/>
    <w:rsid w:val="003E6E8D"/>
    <w:rsid w:val="003F3541"/>
    <w:rsid w:val="003F7F22"/>
    <w:rsid w:val="0040393E"/>
    <w:rsid w:val="004162D5"/>
    <w:rsid w:val="004225A5"/>
    <w:rsid w:val="004246A4"/>
    <w:rsid w:val="00466F91"/>
    <w:rsid w:val="00470DC0"/>
    <w:rsid w:val="0047618C"/>
    <w:rsid w:val="0048595B"/>
    <w:rsid w:val="00493203"/>
    <w:rsid w:val="004A0005"/>
    <w:rsid w:val="004A6D18"/>
    <w:rsid w:val="004B0E7E"/>
    <w:rsid w:val="004C7FEE"/>
    <w:rsid w:val="004E5430"/>
    <w:rsid w:val="004F2332"/>
    <w:rsid w:val="004F5EB2"/>
    <w:rsid w:val="0050684C"/>
    <w:rsid w:val="00506FB8"/>
    <w:rsid w:val="0053026C"/>
    <w:rsid w:val="005509D3"/>
    <w:rsid w:val="005577C3"/>
    <w:rsid w:val="00573B4F"/>
    <w:rsid w:val="0058157A"/>
    <w:rsid w:val="0058180F"/>
    <w:rsid w:val="00581AD5"/>
    <w:rsid w:val="00595465"/>
    <w:rsid w:val="0059679F"/>
    <w:rsid w:val="005A01A8"/>
    <w:rsid w:val="005A3093"/>
    <w:rsid w:val="005B5EA3"/>
    <w:rsid w:val="005C27C4"/>
    <w:rsid w:val="005D291C"/>
    <w:rsid w:val="005E17F8"/>
    <w:rsid w:val="00613FA7"/>
    <w:rsid w:val="00615AFA"/>
    <w:rsid w:val="00625D5D"/>
    <w:rsid w:val="00635B8F"/>
    <w:rsid w:val="0064379D"/>
    <w:rsid w:val="00644206"/>
    <w:rsid w:val="00646C15"/>
    <w:rsid w:val="00647347"/>
    <w:rsid w:val="0065698C"/>
    <w:rsid w:val="00663FED"/>
    <w:rsid w:val="006710E1"/>
    <w:rsid w:val="00680E98"/>
    <w:rsid w:val="00686786"/>
    <w:rsid w:val="006A21A4"/>
    <w:rsid w:val="006A6742"/>
    <w:rsid w:val="006B5EA6"/>
    <w:rsid w:val="006C207B"/>
    <w:rsid w:val="006C489F"/>
    <w:rsid w:val="006C6144"/>
    <w:rsid w:val="006C7A06"/>
    <w:rsid w:val="006D415C"/>
    <w:rsid w:val="006E701A"/>
    <w:rsid w:val="006F2DF7"/>
    <w:rsid w:val="007120ED"/>
    <w:rsid w:val="00712636"/>
    <w:rsid w:val="00712DAC"/>
    <w:rsid w:val="00721660"/>
    <w:rsid w:val="0073634D"/>
    <w:rsid w:val="00736646"/>
    <w:rsid w:val="007444DE"/>
    <w:rsid w:val="00745E15"/>
    <w:rsid w:val="00753FE2"/>
    <w:rsid w:val="00764928"/>
    <w:rsid w:val="007B314B"/>
    <w:rsid w:val="007B577C"/>
    <w:rsid w:val="007B715B"/>
    <w:rsid w:val="007B7ABD"/>
    <w:rsid w:val="007C7547"/>
    <w:rsid w:val="007D4282"/>
    <w:rsid w:val="007E1D62"/>
    <w:rsid w:val="007E4218"/>
    <w:rsid w:val="007F14DE"/>
    <w:rsid w:val="007F3643"/>
    <w:rsid w:val="007F5030"/>
    <w:rsid w:val="007F54A8"/>
    <w:rsid w:val="007F72C1"/>
    <w:rsid w:val="0080748E"/>
    <w:rsid w:val="00815354"/>
    <w:rsid w:val="008258DC"/>
    <w:rsid w:val="00831366"/>
    <w:rsid w:val="0083617A"/>
    <w:rsid w:val="0083730B"/>
    <w:rsid w:val="008402CE"/>
    <w:rsid w:val="00844CC9"/>
    <w:rsid w:val="00852DBC"/>
    <w:rsid w:val="00857AF0"/>
    <w:rsid w:val="008732E1"/>
    <w:rsid w:val="00874979"/>
    <w:rsid w:val="00876093"/>
    <w:rsid w:val="00877A72"/>
    <w:rsid w:val="008B2C97"/>
    <w:rsid w:val="008C0BFF"/>
    <w:rsid w:val="00932277"/>
    <w:rsid w:val="00947447"/>
    <w:rsid w:val="0095165A"/>
    <w:rsid w:val="009542F9"/>
    <w:rsid w:val="00965024"/>
    <w:rsid w:val="00966166"/>
    <w:rsid w:val="009775F5"/>
    <w:rsid w:val="0098754C"/>
    <w:rsid w:val="009A5D6E"/>
    <w:rsid w:val="009B5B8B"/>
    <w:rsid w:val="009C0C46"/>
    <w:rsid w:val="009D3BC0"/>
    <w:rsid w:val="009E10B8"/>
    <w:rsid w:val="009F5231"/>
    <w:rsid w:val="00A05DFB"/>
    <w:rsid w:val="00A1185C"/>
    <w:rsid w:val="00A256B4"/>
    <w:rsid w:val="00A270F0"/>
    <w:rsid w:val="00A324A8"/>
    <w:rsid w:val="00A50846"/>
    <w:rsid w:val="00A57B07"/>
    <w:rsid w:val="00A842C5"/>
    <w:rsid w:val="00A8626F"/>
    <w:rsid w:val="00A873BA"/>
    <w:rsid w:val="00A9400D"/>
    <w:rsid w:val="00AA79EF"/>
    <w:rsid w:val="00AB728B"/>
    <w:rsid w:val="00AC163F"/>
    <w:rsid w:val="00AC2FAF"/>
    <w:rsid w:val="00AC55B4"/>
    <w:rsid w:val="00AC64B7"/>
    <w:rsid w:val="00AD0558"/>
    <w:rsid w:val="00AD12C8"/>
    <w:rsid w:val="00AD472B"/>
    <w:rsid w:val="00AD53F6"/>
    <w:rsid w:val="00AE0E98"/>
    <w:rsid w:val="00AE5CC6"/>
    <w:rsid w:val="00AF28F7"/>
    <w:rsid w:val="00B1004B"/>
    <w:rsid w:val="00B136E7"/>
    <w:rsid w:val="00B160E3"/>
    <w:rsid w:val="00B2765B"/>
    <w:rsid w:val="00B37DE6"/>
    <w:rsid w:val="00B406AE"/>
    <w:rsid w:val="00B438AF"/>
    <w:rsid w:val="00B53585"/>
    <w:rsid w:val="00B53CA3"/>
    <w:rsid w:val="00B5467F"/>
    <w:rsid w:val="00B610C6"/>
    <w:rsid w:val="00B67918"/>
    <w:rsid w:val="00B96F2A"/>
    <w:rsid w:val="00BA1311"/>
    <w:rsid w:val="00BE3C83"/>
    <w:rsid w:val="00BF29C4"/>
    <w:rsid w:val="00BF67D9"/>
    <w:rsid w:val="00C011C0"/>
    <w:rsid w:val="00C04ED3"/>
    <w:rsid w:val="00C0648F"/>
    <w:rsid w:val="00C06669"/>
    <w:rsid w:val="00C22D3F"/>
    <w:rsid w:val="00C27658"/>
    <w:rsid w:val="00C40618"/>
    <w:rsid w:val="00C47CB9"/>
    <w:rsid w:val="00C51167"/>
    <w:rsid w:val="00C5121B"/>
    <w:rsid w:val="00C517DF"/>
    <w:rsid w:val="00C524E0"/>
    <w:rsid w:val="00C61204"/>
    <w:rsid w:val="00C63766"/>
    <w:rsid w:val="00C73227"/>
    <w:rsid w:val="00C8324A"/>
    <w:rsid w:val="00C83F2C"/>
    <w:rsid w:val="00C85115"/>
    <w:rsid w:val="00C85202"/>
    <w:rsid w:val="00C86CBC"/>
    <w:rsid w:val="00C87A0C"/>
    <w:rsid w:val="00C87B02"/>
    <w:rsid w:val="00CA011E"/>
    <w:rsid w:val="00CA48E1"/>
    <w:rsid w:val="00CA5F05"/>
    <w:rsid w:val="00CA6CDE"/>
    <w:rsid w:val="00CB1A5E"/>
    <w:rsid w:val="00CC2A95"/>
    <w:rsid w:val="00CE610D"/>
    <w:rsid w:val="00CF3B30"/>
    <w:rsid w:val="00CF4CD3"/>
    <w:rsid w:val="00D163C8"/>
    <w:rsid w:val="00D5230B"/>
    <w:rsid w:val="00D61E5F"/>
    <w:rsid w:val="00D64A45"/>
    <w:rsid w:val="00D754B0"/>
    <w:rsid w:val="00D80A2E"/>
    <w:rsid w:val="00D841F1"/>
    <w:rsid w:val="00D9261F"/>
    <w:rsid w:val="00DA4C88"/>
    <w:rsid w:val="00DA7BE8"/>
    <w:rsid w:val="00DB291D"/>
    <w:rsid w:val="00DB6C40"/>
    <w:rsid w:val="00DC5862"/>
    <w:rsid w:val="00DD3CA3"/>
    <w:rsid w:val="00DD7EFB"/>
    <w:rsid w:val="00DE4102"/>
    <w:rsid w:val="00DF55D6"/>
    <w:rsid w:val="00E018E0"/>
    <w:rsid w:val="00E2217E"/>
    <w:rsid w:val="00E306DA"/>
    <w:rsid w:val="00E348C8"/>
    <w:rsid w:val="00E4052D"/>
    <w:rsid w:val="00E41593"/>
    <w:rsid w:val="00E56175"/>
    <w:rsid w:val="00E650DA"/>
    <w:rsid w:val="00E725BA"/>
    <w:rsid w:val="00E77984"/>
    <w:rsid w:val="00EA5477"/>
    <w:rsid w:val="00EC1FA0"/>
    <w:rsid w:val="00EC68C3"/>
    <w:rsid w:val="00ED0E8E"/>
    <w:rsid w:val="00ED6E3E"/>
    <w:rsid w:val="00EE58AC"/>
    <w:rsid w:val="00EF0A4F"/>
    <w:rsid w:val="00F04722"/>
    <w:rsid w:val="00F223C6"/>
    <w:rsid w:val="00F224D5"/>
    <w:rsid w:val="00F2412C"/>
    <w:rsid w:val="00F265F9"/>
    <w:rsid w:val="00F52BD9"/>
    <w:rsid w:val="00F5581D"/>
    <w:rsid w:val="00F64E96"/>
    <w:rsid w:val="00F70C71"/>
    <w:rsid w:val="00F71199"/>
    <w:rsid w:val="00F93527"/>
    <w:rsid w:val="00F9626C"/>
    <w:rsid w:val="00FA531F"/>
    <w:rsid w:val="00FA7043"/>
    <w:rsid w:val="00FB4057"/>
    <w:rsid w:val="00FC1541"/>
    <w:rsid w:val="00FC19DA"/>
    <w:rsid w:val="00FC63B5"/>
    <w:rsid w:val="00FD20BA"/>
    <w:rsid w:val="00FD3A05"/>
    <w:rsid w:val="00FE0F5C"/>
    <w:rsid w:val="00FF2A35"/>
    <w:rsid w:val="00FF41A3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5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0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C8520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85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20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35B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5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0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C8520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85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20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35B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orum.guru/events/zakupki/kids-retail-speech-forum/?utm_source=planetadetstvo&amp;utm_medium=anons&amp;utm_campaign=19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kvorum</cp:lastModifiedBy>
  <cp:revision>6</cp:revision>
  <dcterms:created xsi:type="dcterms:W3CDTF">2016-12-08T07:10:00Z</dcterms:created>
  <dcterms:modified xsi:type="dcterms:W3CDTF">2016-12-19T11:33:00Z</dcterms:modified>
</cp:coreProperties>
</file>